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5FC3" w14:textId="199EAA2B" w:rsidR="00196B22" w:rsidRDefault="00196B22" w:rsidP="004B733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0286B5A" wp14:editId="59AB3F0D">
            <wp:extent cx="2161540" cy="638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750C" w14:textId="77777777" w:rsidR="007B6D98" w:rsidRDefault="007B6D98">
      <w:pPr>
        <w:rPr>
          <w:rFonts w:ascii="Arial" w:hAnsi="Arial" w:cs="Arial"/>
          <w:b/>
          <w:bCs/>
          <w:noProof/>
          <w:sz w:val="32"/>
          <w:szCs w:val="32"/>
        </w:rPr>
      </w:pPr>
    </w:p>
    <w:p w14:paraId="38DBDAF4" w14:textId="59CAC16E" w:rsidR="00B82AEE" w:rsidRPr="00B82AEE" w:rsidRDefault="00E946EE">
      <w:pPr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Toolkit </w:t>
      </w:r>
      <w:r w:rsidR="00974782" w:rsidRPr="00974782">
        <w:rPr>
          <w:rFonts w:ascii="Arial" w:hAnsi="Arial" w:cs="Arial"/>
          <w:b/>
          <w:bCs/>
          <w:noProof/>
          <w:sz w:val="32"/>
          <w:szCs w:val="32"/>
        </w:rPr>
        <w:t xml:space="preserve">Contents </w:t>
      </w:r>
    </w:p>
    <w:p w14:paraId="0BEC8B83" w14:textId="5639D2B1" w:rsidR="004D5E86" w:rsidRDefault="004D5E86" w:rsidP="004D5E8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Overview</w:t>
      </w:r>
    </w:p>
    <w:p w14:paraId="50B21047" w14:textId="0D3D2798" w:rsidR="00974782" w:rsidRDefault="00974782" w:rsidP="004D5E8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>Clean Wave</w:t>
      </w:r>
      <w:r w:rsidR="007A699E" w:rsidRPr="004D5E86">
        <w:rPr>
          <w:rFonts w:ascii="Arial" w:hAnsi="Arial" w:cs="Arial"/>
          <w:noProof/>
          <w:sz w:val="24"/>
          <w:szCs w:val="24"/>
        </w:rPr>
        <w:t xml:space="preserve"> </w:t>
      </w:r>
      <w:r w:rsidR="00B82AEE" w:rsidRPr="004D5E86">
        <w:rPr>
          <w:rFonts w:ascii="Arial" w:hAnsi="Arial" w:cs="Arial"/>
          <w:noProof/>
          <w:sz w:val="24"/>
          <w:szCs w:val="24"/>
        </w:rPr>
        <w:t>Hand Hygiene Project Charter</w:t>
      </w:r>
    </w:p>
    <w:p w14:paraId="78EE059A" w14:textId="5CD7B798" w:rsidR="007A699E" w:rsidRDefault="007A699E" w:rsidP="007A699E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 xml:space="preserve">Clean Wave </w:t>
      </w:r>
      <w:r w:rsidR="00B82AEE" w:rsidRPr="004D5E86">
        <w:rPr>
          <w:rFonts w:ascii="Arial" w:hAnsi="Arial" w:cs="Arial"/>
          <w:noProof/>
          <w:sz w:val="24"/>
          <w:szCs w:val="24"/>
        </w:rPr>
        <w:t xml:space="preserve">Project </w:t>
      </w:r>
      <w:r w:rsidRPr="004D5E86">
        <w:rPr>
          <w:rFonts w:ascii="Arial" w:hAnsi="Arial" w:cs="Arial"/>
          <w:noProof/>
          <w:sz w:val="24"/>
          <w:szCs w:val="24"/>
        </w:rPr>
        <w:t>Focus - 4 Moments of Hand Hygiene</w:t>
      </w:r>
    </w:p>
    <w:p w14:paraId="244FBA01" w14:textId="3E54EF7F" w:rsidR="007A699E" w:rsidRDefault="007A699E" w:rsidP="007A699E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>Engaging the Team</w:t>
      </w:r>
    </w:p>
    <w:p w14:paraId="317EF6DC" w14:textId="77777777" w:rsidR="004D5E86" w:rsidRDefault="007A699E" w:rsidP="007A699E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 xml:space="preserve">Engaging Patients / Residents and Families </w:t>
      </w:r>
    </w:p>
    <w:p w14:paraId="09985A55" w14:textId="099847D2" w:rsidR="00960F9F" w:rsidRDefault="00B82AEE" w:rsidP="004D5E8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 xml:space="preserve">Clean Wave </w:t>
      </w:r>
      <w:r w:rsidR="007A699E" w:rsidRPr="004D5E86">
        <w:rPr>
          <w:rFonts w:ascii="Arial" w:hAnsi="Arial" w:cs="Arial"/>
          <w:noProof/>
          <w:sz w:val="24"/>
          <w:szCs w:val="24"/>
        </w:rPr>
        <w:t>Communication Strategy</w:t>
      </w:r>
    </w:p>
    <w:p w14:paraId="607631AF" w14:textId="0354A38D" w:rsidR="00AA6063" w:rsidRDefault="00AA6063" w:rsidP="004D5E8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 xml:space="preserve">Clean Wave Hand Hygiene Employee Survey </w:t>
      </w:r>
    </w:p>
    <w:p w14:paraId="3A62DC64" w14:textId="4371E500" w:rsidR="004D5E86" w:rsidRPr="004D5E86" w:rsidRDefault="004D5E86" w:rsidP="004D5E8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 xml:space="preserve">Clean Wave Hand Hygiene Celebration </w:t>
      </w:r>
    </w:p>
    <w:p w14:paraId="73E3F5FB" w14:textId="77777777" w:rsidR="004D5E86" w:rsidRDefault="00B82AEE" w:rsidP="00B82AE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2. </w:t>
      </w:r>
      <w:r w:rsidR="00A50FE4">
        <w:rPr>
          <w:rFonts w:ascii="Arial" w:hAnsi="Arial" w:cs="Arial"/>
          <w:noProof/>
          <w:sz w:val="24"/>
          <w:szCs w:val="24"/>
        </w:rPr>
        <w:t>Auditing Process</w:t>
      </w:r>
    </w:p>
    <w:p w14:paraId="07A4205F" w14:textId="77777777" w:rsidR="004D5E86" w:rsidRDefault="00A50FE4" w:rsidP="004D5E86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 xml:space="preserve">Informal Observation </w:t>
      </w:r>
      <w:r w:rsidR="00AC59B3" w:rsidRPr="004D5E86">
        <w:rPr>
          <w:rFonts w:ascii="Arial" w:hAnsi="Arial" w:cs="Arial"/>
          <w:noProof/>
          <w:sz w:val="24"/>
          <w:szCs w:val="24"/>
        </w:rPr>
        <w:t>(Employees</w:t>
      </w:r>
      <w:r w:rsidR="001F15B5" w:rsidRPr="004D5E86">
        <w:rPr>
          <w:rFonts w:ascii="Arial" w:hAnsi="Arial" w:cs="Arial"/>
          <w:noProof/>
          <w:sz w:val="24"/>
          <w:szCs w:val="24"/>
        </w:rPr>
        <w:t xml:space="preserve"> / </w:t>
      </w:r>
      <w:r w:rsidR="00AC59B3" w:rsidRPr="004D5E86">
        <w:rPr>
          <w:rFonts w:ascii="Arial" w:hAnsi="Arial" w:cs="Arial"/>
          <w:noProof/>
          <w:sz w:val="24"/>
          <w:szCs w:val="24"/>
        </w:rPr>
        <w:t>Patients / Residents</w:t>
      </w:r>
      <w:r w:rsidR="001F15B5" w:rsidRPr="004D5E86">
        <w:rPr>
          <w:rFonts w:ascii="Arial" w:hAnsi="Arial" w:cs="Arial"/>
          <w:noProof/>
          <w:sz w:val="24"/>
          <w:szCs w:val="24"/>
        </w:rPr>
        <w:t xml:space="preserve"> / </w:t>
      </w:r>
      <w:r w:rsidR="00AC59B3" w:rsidRPr="004D5E86">
        <w:rPr>
          <w:rFonts w:ascii="Arial" w:hAnsi="Arial" w:cs="Arial"/>
          <w:noProof/>
          <w:sz w:val="24"/>
          <w:szCs w:val="24"/>
        </w:rPr>
        <w:t>Families)</w:t>
      </w:r>
    </w:p>
    <w:p w14:paraId="392D1ED0" w14:textId="715097EF" w:rsidR="004D5E86" w:rsidRPr="004D5E86" w:rsidRDefault="004D5E86" w:rsidP="004D5E86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Formal Auditing (Employees only)</w:t>
      </w:r>
      <w:r w:rsidR="00A50FE4" w:rsidRPr="004D5E86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A62FA19" w14:textId="68A5BC13" w:rsidR="00B82AEE" w:rsidRPr="004D5E86" w:rsidRDefault="00B82AEE" w:rsidP="00B82AEE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 w:rsidRPr="004D5E86">
        <w:rPr>
          <w:rFonts w:ascii="Arial" w:hAnsi="Arial" w:cs="Arial"/>
          <w:noProof/>
          <w:sz w:val="24"/>
          <w:szCs w:val="24"/>
        </w:rPr>
        <w:t>Hand Hygiene Auditor</w:t>
      </w:r>
      <w:r w:rsidR="008C7910" w:rsidRPr="004D5E86">
        <w:rPr>
          <w:rFonts w:ascii="Arial" w:hAnsi="Arial" w:cs="Arial"/>
          <w:noProof/>
          <w:sz w:val="24"/>
          <w:szCs w:val="24"/>
        </w:rPr>
        <w:t xml:space="preserve"> Training &amp; Auditing</w:t>
      </w:r>
    </w:p>
    <w:p w14:paraId="5BE52D01" w14:textId="4F109494" w:rsidR="00196B22" w:rsidRDefault="00B82AEE" w:rsidP="00A50FE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3. </w:t>
      </w:r>
      <w:r w:rsidR="00AC59B3" w:rsidRPr="00B82AEE">
        <w:rPr>
          <w:rFonts w:ascii="Arial" w:hAnsi="Arial" w:cs="Arial"/>
          <w:noProof/>
          <w:sz w:val="24"/>
          <w:szCs w:val="24"/>
        </w:rPr>
        <w:t>Hand Hyg</w:t>
      </w:r>
      <w:r w:rsidR="00AB3DE9">
        <w:rPr>
          <w:rFonts w:ascii="Arial" w:hAnsi="Arial" w:cs="Arial"/>
          <w:noProof/>
          <w:sz w:val="24"/>
          <w:szCs w:val="24"/>
        </w:rPr>
        <w:t>iene Auditor Results</w:t>
      </w:r>
    </w:p>
    <w:p w14:paraId="1BDAB34C" w14:textId="2F7CA718" w:rsidR="00AB3DE9" w:rsidRDefault="00AB3DE9" w:rsidP="00A50FE4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>Appendix A: Communication Tools</w:t>
      </w:r>
    </w:p>
    <w:p w14:paraId="4098EFBC" w14:textId="65C3EB96" w:rsidR="00AB3DE9" w:rsidRDefault="00AB3DE9" w:rsidP="00A50FE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Appendix B: Informal Observation Tools</w:t>
      </w:r>
      <w:r w:rsidR="004405D8">
        <w:rPr>
          <w:rFonts w:ascii="Arial" w:hAnsi="Arial" w:cs="Arial"/>
          <w:noProof/>
          <w:sz w:val="24"/>
          <w:szCs w:val="24"/>
        </w:rPr>
        <w:t xml:space="preserve"> for Moment 1, 2, 3 &amp; 4</w:t>
      </w:r>
    </w:p>
    <w:p w14:paraId="66691C1B" w14:textId="416B6687" w:rsidR="00AB3DE9" w:rsidRDefault="00AB3DE9" w:rsidP="00AB3DE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Appendix C: Formal Auditing Tool</w:t>
      </w:r>
    </w:p>
    <w:p w14:paraId="37D58181" w14:textId="003C212D" w:rsidR="00A52AC8" w:rsidRDefault="00A52AC8" w:rsidP="00AB3DE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Appendix D: Patients / Residents and Families Tools </w:t>
      </w:r>
    </w:p>
    <w:p w14:paraId="1DD16C0E" w14:textId="243817B6" w:rsidR="00AA6063" w:rsidRDefault="00AA6063" w:rsidP="00AB3DE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Appendix E: Informal Observation Results</w:t>
      </w:r>
      <w:r w:rsidR="00A21CA9">
        <w:rPr>
          <w:rFonts w:ascii="Arial" w:hAnsi="Arial" w:cs="Arial"/>
          <w:noProof/>
          <w:sz w:val="24"/>
          <w:szCs w:val="24"/>
        </w:rPr>
        <w:t xml:space="preserve"> for Moment 1, 2, 3, &amp; 4</w:t>
      </w:r>
    </w:p>
    <w:p w14:paraId="0D1949AE" w14:textId="7AFB6DB4" w:rsidR="00AA6063" w:rsidRDefault="00AA6063" w:rsidP="00AB3DE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Appendix</w:t>
      </w:r>
      <w:r w:rsidR="00A21CA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F: Formal Audit Results </w:t>
      </w:r>
    </w:p>
    <w:p w14:paraId="401F85E8" w14:textId="6715C409" w:rsidR="00AA6063" w:rsidRDefault="00AA6063" w:rsidP="00AA606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Appendix G: Clean Wave </w:t>
      </w:r>
      <w:r w:rsidR="00DE1205">
        <w:rPr>
          <w:rFonts w:ascii="Arial" w:hAnsi="Arial" w:cs="Arial"/>
          <w:noProof/>
          <w:sz w:val="24"/>
          <w:szCs w:val="24"/>
        </w:rPr>
        <w:t xml:space="preserve">Employee </w:t>
      </w:r>
      <w:r>
        <w:rPr>
          <w:rFonts w:ascii="Arial" w:hAnsi="Arial" w:cs="Arial"/>
          <w:noProof/>
          <w:sz w:val="24"/>
          <w:szCs w:val="24"/>
        </w:rPr>
        <w:t xml:space="preserve">Celebration                                                               </w:t>
      </w:r>
    </w:p>
    <w:p w14:paraId="5FC40B45" w14:textId="766837FB" w:rsidR="00196B22" w:rsidRPr="00974782" w:rsidRDefault="00AA6063" w:rsidP="00AA6063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B3DE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</w:t>
      </w:r>
      <w:r w:rsidR="00196B22">
        <w:rPr>
          <w:rFonts w:ascii="Arial" w:hAnsi="Arial" w:cs="Arial"/>
          <w:noProof/>
          <w:sz w:val="24"/>
          <w:szCs w:val="24"/>
        </w:rPr>
        <w:t>August 2020</w:t>
      </w:r>
    </w:p>
    <w:sectPr w:rsidR="00196B22" w:rsidRPr="0097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4C3A"/>
    <w:multiLevelType w:val="hybridMultilevel"/>
    <w:tmpl w:val="0EB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3AE2"/>
    <w:multiLevelType w:val="hybridMultilevel"/>
    <w:tmpl w:val="8074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58CE"/>
    <w:multiLevelType w:val="hybridMultilevel"/>
    <w:tmpl w:val="D9D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111F"/>
    <w:multiLevelType w:val="hybridMultilevel"/>
    <w:tmpl w:val="1526B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6A7200"/>
    <w:multiLevelType w:val="hybridMultilevel"/>
    <w:tmpl w:val="679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C270B"/>
    <w:multiLevelType w:val="hybridMultilevel"/>
    <w:tmpl w:val="062C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12077F"/>
    <w:rsid w:val="00150304"/>
    <w:rsid w:val="00196B22"/>
    <w:rsid w:val="001F15B5"/>
    <w:rsid w:val="002E75C1"/>
    <w:rsid w:val="003525E1"/>
    <w:rsid w:val="00424D50"/>
    <w:rsid w:val="004405D8"/>
    <w:rsid w:val="004B7336"/>
    <w:rsid w:val="004D5E86"/>
    <w:rsid w:val="00505D29"/>
    <w:rsid w:val="006B2E06"/>
    <w:rsid w:val="006B2E20"/>
    <w:rsid w:val="006F15B5"/>
    <w:rsid w:val="0071258A"/>
    <w:rsid w:val="007639DA"/>
    <w:rsid w:val="007A699E"/>
    <w:rsid w:val="007B6D98"/>
    <w:rsid w:val="008204C8"/>
    <w:rsid w:val="0086306C"/>
    <w:rsid w:val="008C7910"/>
    <w:rsid w:val="00903C6A"/>
    <w:rsid w:val="00916E82"/>
    <w:rsid w:val="00941B0C"/>
    <w:rsid w:val="00960F9F"/>
    <w:rsid w:val="00974782"/>
    <w:rsid w:val="00A21CA9"/>
    <w:rsid w:val="00A4786F"/>
    <w:rsid w:val="00A50FE4"/>
    <w:rsid w:val="00A52AC8"/>
    <w:rsid w:val="00AA6063"/>
    <w:rsid w:val="00AB3DE9"/>
    <w:rsid w:val="00AC59B3"/>
    <w:rsid w:val="00B4060C"/>
    <w:rsid w:val="00B43DE7"/>
    <w:rsid w:val="00B82AEE"/>
    <w:rsid w:val="00C27031"/>
    <w:rsid w:val="00CF2D47"/>
    <w:rsid w:val="00DE1205"/>
    <w:rsid w:val="00DE6926"/>
    <w:rsid w:val="00E00266"/>
    <w:rsid w:val="00E143D7"/>
    <w:rsid w:val="00E946EE"/>
    <w:rsid w:val="00EA393C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499.37540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6</cp:revision>
  <cp:lastPrinted>2020-09-02T17:50:00Z</cp:lastPrinted>
  <dcterms:created xsi:type="dcterms:W3CDTF">2020-09-02T17:50:00Z</dcterms:created>
  <dcterms:modified xsi:type="dcterms:W3CDTF">2020-09-03T00:25:00Z</dcterms:modified>
</cp:coreProperties>
</file>